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DA50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3394E217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26C">
        <w:rPr>
          <w:rFonts w:ascii="Times New Roman" w:hAnsi="Times New Roman" w:cs="Times New Roman"/>
          <w:b/>
          <w:sz w:val="20"/>
          <w:szCs w:val="20"/>
        </w:rPr>
        <w:t>ABAÚJTEJ K</w:t>
      </w:r>
      <w:r w:rsidR="005E4BAC" w:rsidRPr="0027326C">
        <w:rPr>
          <w:rFonts w:ascii="Times New Roman" w:hAnsi="Times New Roman" w:cs="Times New Roman"/>
          <w:b/>
          <w:sz w:val="20"/>
          <w:szCs w:val="20"/>
        </w:rPr>
        <w:t>ft.</w:t>
      </w:r>
    </w:p>
    <w:p w14:paraId="71B25A94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27326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3ED3A24D" w14:textId="77777777" w:rsidR="00981AC6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5E4BAC" w:rsidRPr="0027326C">
        <w:rPr>
          <w:rFonts w:ascii="Times New Roman" w:hAnsi="Times New Roman" w:cs="Times New Roman"/>
          <w:b/>
          <w:sz w:val="20"/>
          <w:szCs w:val="20"/>
        </w:rPr>
        <w:t>27051085</w:t>
      </w:r>
      <w:r w:rsidRPr="0027326C">
        <w:rPr>
          <w:rFonts w:ascii="Times New Roman" w:hAnsi="Times New Roman" w:cs="Times New Roman"/>
          <w:b/>
          <w:sz w:val="20"/>
          <w:szCs w:val="20"/>
        </w:rPr>
        <w:t>-2-05</w:t>
      </w:r>
      <w:r w:rsidRPr="0027326C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27326C">
        <w:rPr>
          <w:rFonts w:ascii="Times New Roman" w:hAnsi="Times New Roman" w:cs="Times New Roman"/>
          <w:sz w:val="20"/>
          <w:szCs w:val="20"/>
        </w:rPr>
        <w:tab/>
      </w:r>
      <w:r w:rsidRPr="0027326C">
        <w:rPr>
          <w:rFonts w:ascii="Times New Roman" w:hAnsi="Times New Roman" w:cs="Times New Roman"/>
          <w:sz w:val="20"/>
          <w:szCs w:val="20"/>
        </w:rPr>
        <w:tab/>
      </w:r>
    </w:p>
    <w:p w14:paraId="6249D1E1" w14:textId="237F7901" w:rsidR="00975973" w:rsidRPr="0027326C" w:rsidRDefault="00981AC6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Magyar Államkincstártól kapott 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5E4BAC" w:rsidRPr="0027326C">
        <w:rPr>
          <w:rFonts w:ascii="Times New Roman" w:hAnsi="Times New Roman" w:cs="Times New Roman"/>
          <w:b/>
          <w:sz w:val="20"/>
          <w:szCs w:val="20"/>
        </w:rPr>
        <w:t>1034025800</w:t>
      </w:r>
    </w:p>
    <w:p w14:paraId="45059727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27326C">
        <w:rPr>
          <w:rFonts w:ascii="Times New Roman" w:hAnsi="Times New Roman" w:cs="Times New Roman"/>
          <w:b/>
          <w:sz w:val="20"/>
          <w:szCs w:val="20"/>
        </w:rPr>
        <w:t>05-0</w:t>
      </w:r>
      <w:r w:rsidR="005E4BAC" w:rsidRPr="0027326C">
        <w:rPr>
          <w:rFonts w:ascii="Times New Roman" w:hAnsi="Times New Roman" w:cs="Times New Roman"/>
          <w:b/>
          <w:sz w:val="20"/>
          <w:szCs w:val="20"/>
        </w:rPr>
        <w:t>9</w:t>
      </w:r>
      <w:r w:rsidRPr="0027326C">
        <w:rPr>
          <w:rFonts w:ascii="Times New Roman" w:hAnsi="Times New Roman" w:cs="Times New Roman"/>
          <w:b/>
          <w:sz w:val="20"/>
          <w:szCs w:val="20"/>
        </w:rPr>
        <w:t>-0</w:t>
      </w:r>
      <w:r w:rsidR="005E4BAC" w:rsidRPr="0027326C">
        <w:rPr>
          <w:rFonts w:ascii="Times New Roman" w:hAnsi="Times New Roman" w:cs="Times New Roman"/>
          <w:b/>
          <w:sz w:val="20"/>
          <w:szCs w:val="20"/>
        </w:rPr>
        <w:t>32058</w:t>
      </w:r>
    </w:p>
    <w:p w14:paraId="02849B06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európai uniós szállítási engedélyszám: </w:t>
      </w:r>
      <w:r w:rsidRPr="0027326C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343BDF37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Pr="0027326C">
        <w:rPr>
          <w:rFonts w:ascii="Times New Roman" w:hAnsi="Times New Roman" w:cs="Times New Roman"/>
          <w:b/>
          <w:sz w:val="20"/>
          <w:szCs w:val="20"/>
        </w:rPr>
        <w:t>Bodnárné Luhály Éva igazgató</w:t>
      </w:r>
    </w:p>
    <w:p w14:paraId="77EF16FF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27326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A523990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27326C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2F7705C8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27326C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425938A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e-mail címe: iskolatej@abaujtej.hu </w:t>
      </w:r>
    </w:p>
    <w:p w14:paraId="3099CC5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7326C">
        <w:rPr>
          <w:rFonts w:ascii="Times New Roman" w:hAnsi="Times New Roman" w:cs="Times New Roman"/>
          <w:b/>
          <w:sz w:val="20"/>
          <w:szCs w:val="20"/>
        </w:rPr>
        <w:t>06-46/385-711,06-30/611-5209</w:t>
      </w:r>
      <w:r w:rsidRPr="0027326C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7326C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174193E1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49D2E9E4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B63B0C9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7A81EA81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székhelye:</w:t>
      </w:r>
    </w:p>
    <w:p w14:paraId="650E4EBF" w14:textId="6C51F221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1EC2C2DE" w14:textId="54CB3D15" w:rsidR="00981AC6" w:rsidRPr="0027326C" w:rsidRDefault="00981AC6" w:rsidP="00981AC6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Magyar Államkincstártól kapott ügyfél-azonosító (ha van):</w:t>
      </w:r>
    </w:p>
    <w:p w14:paraId="70EFE733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3E858C5C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24667094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08F9985D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6A56DCE8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2165A82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53F14513" w14:textId="10CFD496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fenntartó Oktatási Hivatal</w:t>
      </w:r>
      <w:r w:rsidR="00981AC6" w:rsidRPr="0027326C">
        <w:rPr>
          <w:rFonts w:ascii="Times New Roman" w:hAnsi="Times New Roman" w:cs="Times New Roman"/>
          <w:sz w:val="20"/>
          <w:szCs w:val="20"/>
        </w:rPr>
        <w:t>/MÁK</w:t>
      </w:r>
      <w:r w:rsidRPr="0027326C">
        <w:rPr>
          <w:rFonts w:ascii="Times New Roman" w:hAnsi="Times New Roman" w:cs="Times New Roman"/>
          <w:sz w:val="20"/>
          <w:szCs w:val="20"/>
        </w:rPr>
        <w:t xml:space="preserve"> által kiadott azonosítója: </w:t>
      </w:r>
    </w:p>
    <w:p w14:paraId="69F3C05E" w14:textId="082D43BE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fenntartó Oktatási Hivatal</w:t>
      </w:r>
      <w:r w:rsidR="00981AC6" w:rsidRPr="0027326C">
        <w:rPr>
          <w:rFonts w:ascii="Times New Roman" w:hAnsi="Times New Roman" w:cs="Times New Roman"/>
          <w:sz w:val="20"/>
          <w:szCs w:val="20"/>
        </w:rPr>
        <w:t>/MÁK</w:t>
      </w:r>
      <w:r w:rsidRPr="0027326C">
        <w:rPr>
          <w:rFonts w:ascii="Times New Roman" w:hAnsi="Times New Roman" w:cs="Times New Roman"/>
          <w:sz w:val="20"/>
          <w:szCs w:val="20"/>
        </w:rPr>
        <w:t xml:space="preserve"> nyilvántartása szerinti típusa: </w:t>
      </w:r>
    </w:p>
    <w:p w14:paraId="4727C784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intézmény(ek) (a továbbiakban: átvevő) vonatkozásában:</w:t>
      </w:r>
    </w:p>
    <w:p w14:paraId="5C1DE5F9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20C6531" w14:textId="23BBE8A3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="00436688" w:rsidRPr="0027326C">
        <w:rPr>
          <w:rFonts w:ascii="Times New Roman" w:hAnsi="Times New Roman" w:cs="Times New Roman"/>
          <w:sz w:val="20"/>
          <w:szCs w:val="20"/>
        </w:rPr>
        <w:t>2</w:t>
      </w:r>
      <w:r w:rsidRPr="0027326C">
        <w:rPr>
          <w:rFonts w:ascii="Times New Roman" w:hAnsi="Times New Roman" w:cs="Times New Roman"/>
          <w:b/>
          <w:sz w:val="20"/>
          <w:szCs w:val="20"/>
        </w:rPr>
        <w:t xml:space="preserve">.számú </w:t>
      </w:r>
      <w:r w:rsidRPr="0027326C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3092B336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6F1F11F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27326C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 w:rsidRPr="0027326C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0ABBD5D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fenntartó köznevelési tevékenysége tekintetében általános forgalmi adó visszaigénylésére jogosult:      igen/</w:t>
      </w:r>
      <w:r w:rsidRPr="0027326C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6307F0BF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2ABC673" w14:textId="34C742B8" w:rsidR="00975973" w:rsidRPr="0027326C" w:rsidRDefault="00975973" w:rsidP="0053333A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A szerződés tárgya</w:t>
      </w:r>
    </w:p>
    <w:p w14:paraId="52E8F54E" w14:textId="73F40253" w:rsidR="00975973" w:rsidRPr="0027326C" w:rsidRDefault="0053333A" w:rsidP="006B7377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szállító vállalja, hogy a 2021/2022. tanévtől kezdődően</w:t>
      </w:r>
      <w:r w:rsidR="006B7377" w:rsidRPr="0027326C">
        <w:rPr>
          <w:rFonts w:ascii="Times New Roman" w:hAnsi="Times New Roman" w:cs="Times New Roman"/>
          <w:sz w:val="20"/>
          <w:szCs w:val="20"/>
        </w:rPr>
        <w:t xml:space="preserve">, </w:t>
      </w:r>
      <w:r w:rsidRPr="0027326C">
        <w:rPr>
          <w:rFonts w:ascii="Times New Roman" w:hAnsi="Times New Roman" w:cs="Times New Roman"/>
          <w:sz w:val="20"/>
          <w:szCs w:val="20"/>
        </w:rPr>
        <w:t>vagyis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975973" w:rsidRPr="0027326C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E53E0" w:rsidRPr="0027326C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="00975973" w:rsidRPr="0027326C">
        <w:rPr>
          <w:rFonts w:ascii="Times New Roman" w:hAnsi="Times New Roman" w:cs="Times New Roman"/>
          <w:b/>
          <w:bCs/>
          <w:sz w:val="20"/>
          <w:szCs w:val="20"/>
        </w:rPr>
        <w:t>. szeptember 01. napjától (szállítás kezdőnapja) kezdődően 202</w:t>
      </w:r>
      <w:r w:rsidR="006B7377" w:rsidRPr="0027326C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75973"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. június 15.napjáig 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</w:t>
      </w:r>
      <w:r w:rsidR="0027325D" w:rsidRPr="0027326C">
        <w:rPr>
          <w:rFonts w:ascii="Times New Roman" w:hAnsi="Times New Roman" w:cs="Times New Roman"/>
          <w:sz w:val="20"/>
          <w:szCs w:val="20"/>
        </w:rPr>
        <w:t>19/2021. (V.5.) AM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rendeletben (a továbbiakban: rendelet) meghatározott</w:t>
      </w:r>
      <w:r w:rsidRPr="0027326C">
        <w:rPr>
          <w:rFonts w:ascii="Times New Roman" w:hAnsi="Times New Roman" w:cs="Times New Roman"/>
          <w:sz w:val="20"/>
          <w:szCs w:val="20"/>
        </w:rPr>
        <w:t xml:space="preserve"> óvodák és  általános 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iskolai tanulók</w:t>
      </w:r>
      <w:r w:rsidRPr="0027326C">
        <w:rPr>
          <w:rFonts w:ascii="Times New Roman" w:hAnsi="Times New Roman" w:cs="Times New Roman"/>
          <w:sz w:val="20"/>
          <w:szCs w:val="20"/>
        </w:rPr>
        <w:t xml:space="preserve"> tejjel és 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tejtermékkel való ellátásához nyújtott támogatás keretében </w:t>
      </w:r>
      <w:r w:rsidRPr="0027326C">
        <w:rPr>
          <w:rFonts w:ascii="Times New Roman" w:hAnsi="Times New Roman" w:cs="Times New Roman"/>
          <w:sz w:val="20"/>
          <w:szCs w:val="20"/>
        </w:rPr>
        <w:t xml:space="preserve">a jelen szerződésben 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meghatározott termékeket szállít az átvevő részére, valamint a fenntartó vállalja, hogy az átvevő a terméket átveszi és a</w:t>
      </w:r>
      <w:r w:rsidRPr="0027326C">
        <w:rPr>
          <w:rFonts w:ascii="Times New Roman" w:hAnsi="Times New Roman" w:cs="Times New Roman"/>
          <w:sz w:val="20"/>
          <w:szCs w:val="20"/>
        </w:rPr>
        <w:t xml:space="preserve"> végső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kedvezményezettek (óvodások, sajátos nevelési igényű óvodások, általános iskolai tanulók és sajátos nevelési igényű általános iskolai tanulók) részére kiosztja. </w:t>
      </w:r>
    </w:p>
    <w:p w14:paraId="74B5E55D" w14:textId="3E6A152E" w:rsidR="00436688" w:rsidRPr="0027326C" w:rsidRDefault="00436688" w:rsidP="0053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felek tudomásul veszik, hogy a 2022/2023 és a 2023/2024 tanévekre vonatkozóan szerződésmódosítás keretében rögzítik és kérelmezik az Államkincstártól az adott tanévre vonatkozó új létszám- és termékmennyiségi adatokat, valamint az esetleges rendeletmódosítások által szükségessé váló egyéb változásokat. </w:t>
      </w:r>
    </w:p>
    <w:p w14:paraId="4E178EC5" w14:textId="1F3FE132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0AF0CD5" w14:textId="068C4723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E91B1A7" w14:textId="46592664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522922F" w14:textId="730A30B9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8FC0BBC" w14:textId="285B261B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BD1A87C" w14:textId="45396C3F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6FA8680" w14:textId="1406BFA2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1F2693D" w14:textId="2BBC3CA0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F6E9C71" w14:textId="01747E7C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D251005" w14:textId="77777777" w:rsidR="006B7377" w:rsidRPr="0027326C" w:rsidRDefault="006B737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24CEBE0" w14:textId="1C01D7DA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DC29A1E" w14:textId="7D9F3528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FC72B94" w14:textId="77F354D6" w:rsidR="00436688" w:rsidRPr="0027326C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bCs/>
        </w:rPr>
      </w:pPr>
      <w:r w:rsidRPr="0027326C">
        <w:rPr>
          <w:rFonts w:ascii="Times New Roman" w:hAnsi="Times New Roman" w:cs="Times New Roman"/>
          <w:b/>
          <w:bCs/>
        </w:rPr>
        <w:t>A 2021/2022. tanévben szállítandó termékek:</w:t>
      </w:r>
    </w:p>
    <w:p w14:paraId="78CD08CF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4CD74B18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E6F5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1C4254A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27326C" w14:paraId="72F2F4F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A68AEEF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D0BF126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E2F0F0D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E61542B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8AD40DE" w14:textId="77777777" w:rsidR="0027325D" w:rsidRPr="0027326C" w:rsidRDefault="00975973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27325D"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="0027325D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67,619 Ft/pohár) bruttó </w:t>
            </w:r>
            <w:r w:rsidR="0027325D"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</w:t>
            </w:r>
            <w:r w:rsidR="0027325D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2E36449D" w14:textId="399E6CCD" w:rsidR="00975973" w:rsidRPr="0027326C" w:rsidRDefault="00975973" w:rsidP="00273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DAC1E23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x 1 db pohár/ nap.</w:t>
      </w:r>
    </w:p>
    <w:p w14:paraId="7F0D1B53" w14:textId="77777777" w:rsidR="00110256" w:rsidRPr="0027326C" w:rsidRDefault="00110256" w:rsidP="00110256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5018BBFF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DAC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A8AF653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27326C" w14:paraId="5AB3857E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5FF10A6A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D296A1C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8D899B2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288D4697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1 l-es műanyag  zsák</w:t>
            </w:r>
          </w:p>
          <w:p w14:paraId="007C2FF5" w14:textId="60CE6707" w:rsidR="0027325D" w:rsidRPr="0027326C" w:rsidRDefault="0027325D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Ft/liter </w:t>
            </w:r>
            <w:bookmarkStart w:id="0" w:name="pr205"/>
            <w:bookmarkStart w:id="1" w:name="pr209"/>
            <w:bookmarkEnd w:id="0"/>
            <w:bookmarkEnd w:id="1"/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(nettó: 209,52 Ft/l)</w:t>
            </w:r>
          </w:p>
          <w:p w14:paraId="1459F909" w14:textId="7C9F25DB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34150798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/ 5 fő x 1 literes zsák/ nap.</w:t>
      </w:r>
    </w:p>
    <w:p w14:paraId="25D11D60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7B9E6826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A678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0DF2515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975973" w:rsidRPr="0027326C" w14:paraId="0185219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070E6BA0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F43894E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CF7474E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65777099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381F03C7" w14:textId="7E74A602" w:rsidR="00234453" w:rsidRPr="0027326C" w:rsidRDefault="0023445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56,779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30A9EA0F" w14:textId="5C86BD74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B662CB0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49CD5ACB" w14:textId="77777777" w:rsidR="009C315A" w:rsidRPr="0027326C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27326C" w14:paraId="621CA1B4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F0B1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8BE9311" w14:textId="77777777" w:rsidR="009C315A" w:rsidRPr="0027326C" w:rsidRDefault="009C315A" w:rsidP="009C3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(csokistej) (zsírtartalom 1,9%)</w:t>
            </w:r>
          </w:p>
        </w:tc>
      </w:tr>
      <w:tr w:rsidR="009C315A" w:rsidRPr="0027326C" w14:paraId="595A7854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7F746EDF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0CE6436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8E7478D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5BB0E78E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6EB5548E" w14:textId="3D79B589" w:rsidR="00234453" w:rsidRPr="0027326C" w:rsidRDefault="00234453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56,779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78C2844D" w14:textId="33195A98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7EC7202E" w14:textId="77777777" w:rsidR="009C315A" w:rsidRPr="0027326C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382A739B" w14:textId="77777777" w:rsidR="009C315A" w:rsidRPr="0027326C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31DA4555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D48E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E641DDC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75973" w:rsidRPr="0027326C" w14:paraId="524998D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DA2A180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31A7A41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9D0BF6B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484C415E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0,175 kg (175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F30253D" w14:textId="6461DAEB" w:rsidR="00234453" w:rsidRPr="0027326C" w:rsidRDefault="00234453" w:rsidP="00234453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,- Ft/pohár (nettó: 6</w:t>
            </w:r>
            <w:r w:rsidR="00AD795F" w:rsidRPr="0027326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,254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0177216A" w14:textId="166942B0" w:rsidR="00975973" w:rsidRPr="0027326C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 liter/pohár</w:t>
            </w:r>
          </w:p>
        </w:tc>
      </w:tr>
    </w:tbl>
    <w:p w14:paraId="0DBF41C3" w14:textId="1AA57697" w:rsidR="00234453" w:rsidRPr="0027326C" w:rsidRDefault="00975973" w:rsidP="0027326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FB677C5" w14:textId="061D9C82" w:rsidR="00234453" w:rsidRPr="0027326C" w:rsidRDefault="0023445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6DF5" w:rsidRPr="0027326C" w14:paraId="5F562F3A" w14:textId="77777777" w:rsidTr="00083993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96F3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905D201" w14:textId="77777777" w:rsidR="00856DF5" w:rsidRPr="0027326C" w:rsidRDefault="00856DF5" w:rsidP="000839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6DF5" w:rsidRPr="0027326C" w14:paraId="2CDF235B" w14:textId="77777777" w:rsidTr="00083993">
        <w:trPr>
          <w:gridAfter w:val="1"/>
          <w:wAfter w:w="9" w:type="dxa"/>
          <w:jc w:val="center"/>
        </w:trPr>
        <w:tc>
          <w:tcPr>
            <w:tcW w:w="284" w:type="dxa"/>
          </w:tcPr>
          <w:p w14:paraId="085EAD20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3244B10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260859F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BF2F251" w14:textId="7154FC3A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0,200 kg (200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6440C59" w14:textId="77777777" w:rsidR="00856DF5" w:rsidRPr="0027326C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74,576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7F604FB7" w14:textId="4BBCF581" w:rsidR="00856DF5" w:rsidRPr="0027326C" w:rsidRDefault="00856DF5" w:rsidP="00083993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 liter/pohár</w:t>
            </w:r>
          </w:p>
        </w:tc>
      </w:tr>
    </w:tbl>
    <w:p w14:paraId="075C27EA" w14:textId="77777777" w:rsidR="00856DF5" w:rsidRPr="0027326C" w:rsidRDefault="00856DF5" w:rsidP="00856DF5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0658699F" w14:textId="77777777" w:rsidR="00234453" w:rsidRPr="0027326C" w:rsidRDefault="00234453" w:rsidP="00856DF5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7E7949E5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368D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31F9A8F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C315A" w:rsidRPr="0027326C" w14:paraId="3447BE5A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0E14D041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F85FD0B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2496802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35280CD6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5 kg-os műanyag  zsákban</w:t>
            </w:r>
          </w:p>
          <w:p w14:paraId="733C55F2" w14:textId="77777777" w:rsidR="00234453" w:rsidRPr="0027326C" w:rsidRDefault="00234453" w:rsidP="00234453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 (nettó: 372,88 Ft/kg) </w:t>
            </w:r>
          </w:p>
          <w:p w14:paraId="679E058C" w14:textId="77777777" w:rsidR="009C315A" w:rsidRPr="0027326C" w:rsidRDefault="009C315A" w:rsidP="00E07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Tejegyenérték: </w:t>
            </w:r>
            <w:r w:rsidR="00E0767D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4,855 liter 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/ zsák</w:t>
            </w:r>
            <w:r w:rsidR="00E0767D" w:rsidRPr="0027326C">
              <w:rPr>
                <w:rFonts w:ascii="Times New Roman" w:hAnsi="Times New Roman" w:cs="Times New Roman"/>
                <w:sz w:val="20"/>
                <w:szCs w:val="20"/>
              </w:rPr>
              <w:t>,    0,971 liter /kg</w:t>
            </w:r>
          </w:p>
        </w:tc>
      </w:tr>
    </w:tbl>
    <w:p w14:paraId="3F5E4B27" w14:textId="77777777" w:rsidR="009C315A" w:rsidRPr="0027326C" w:rsidRDefault="009C315A" w:rsidP="00E0767D">
      <w:pPr>
        <w:tabs>
          <w:tab w:val="left" w:pos="900"/>
        </w:tabs>
        <w:ind w:left="851" w:hanging="143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/ </w:t>
      </w:r>
      <w:r w:rsidR="00E0767D" w:rsidRPr="0027326C">
        <w:rPr>
          <w:rFonts w:ascii="Times New Roman" w:hAnsi="Times New Roman" w:cs="Times New Roman"/>
          <w:sz w:val="20"/>
          <w:szCs w:val="20"/>
        </w:rPr>
        <w:t>2</w:t>
      </w:r>
      <w:r w:rsidRPr="0027326C">
        <w:rPr>
          <w:rFonts w:ascii="Times New Roman" w:hAnsi="Times New Roman" w:cs="Times New Roman"/>
          <w:sz w:val="20"/>
          <w:szCs w:val="20"/>
        </w:rPr>
        <w:t xml:space="preserve">5 fő x </w:t>
      </w:r>
      <w:r w:rsidR="00E0767D" w:rsidRPr="0027326C">
        <w:rPr>
          <w:rFonts w:ascii="Times New Roman" w:hAnsi="Times New Roman" w:cs="Times New Roman"/>
          <w:sz w:val="20"/>
          <w:szCs w:val="20"/>
        </w:rPr>
        <w:t>(5</w:t>
      </w:r>
      <w:r w:rsidRPr="0027326C">
        <w:rPr>
          <w:rFonts w:ascii="Times New Roman" w:hAnsi="Times New Roman" w:cs="Times New Roman"/>
          <w:sz w:val="20"/>
          <w:szCs w:val="20"/>
        </w:rPr>
        <w:t xml:space="preserve"> </w:t>
      </w:r>
      <w:r w:rsidR="00E0767D" w:rsidRPr="0027326C">
        <w:rPr>
          <w:rFonts w:ascii="Times New Roman" w:hAnsi="Times New Roman" w:cs="Times New Roman"/>
          <w:sz w:val="20"/>
          <w:szCs w:val="20"/>
        </w:rPr>
        <w:t>kg-os</w:t>
      </w:r>
      <w:r w:rsidRPr="0027326C">
        <w:rPr>
          <w:rFonts w:ascii="Times New Roman" w:hAnsi="Times New Roman" w:cs="Times New Roman"/>
          <w:sz w:val="20"/>
          <w:szCs w:val="20"/>
        </w:rPr>
        <w:t xml:space="preserve"> zsák</w:t>
      </w:r>
      <w:r w:rsidR="00E0767D" w:rsidRPr="0027326C">
        <w:rPr>
          <w:rFonts w:ascii="Times New Roman" w:hAnsi="Times New Roman" w:cs="Times New Roman"/>
          <w:sz w:val="20"/>
          <w:szCs w:val="20"/>
        </w:rPr>
        <w:t>)</w:t>
      </w:r>
      <w:r w:rsidRPr="0027326C">
        <w:rPr>
          <w:rFonts w:ascii="Times New Roman" w:hAnsi="Times New Roman" w:cs="Times New Roman"/>
          <w:sz w:val="20"/>
          <w:szCs w:val="20"/>
        </w:rPr>
        <w:t>/ nap.</w:t>
      </w:r>
    </w:p>
    <w:p w14:paraId="1F75E373" w14:textId="77777777" w:rsidR="009C315A" w:rsidRPr="0027326C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27326C" w14:paraId="7F75CBEF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62CF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F12633B" w14:textId="77777777" w:rsidR="009C315A" w:rsidRPr="0027326C" w:rsidRDefault="009C315A" w:rsidP="00E076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Natúr </w:t>
            </w:r>
            <w:r w:rsidR="00E0767D"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kefír</w:t>
            </w:r>
          </w:p>
        </w:tc>
      </w:tr>
      <w:tr w:rsidR="009C315A" w:rsidRPr="0027326C" w14:paraId="4B251F9B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651D999E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B9B1DBD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8D09F3F" w14:textId="77777777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67A0796" w14:textId="3FDC96F6" w:rsidR="009C315A" w:rsidRPr="0027326C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0,175 kg (175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9832AA" w14:textId="21841247" w:rsidR="00856DF5" w:rsidRPr="0027326C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,- Ft/pohár (nettó: 6</w:t>
            </w:r>
            <w:r w:rsidR="003A2A2E" w:rsidRPr="0027326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,254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1503BAE2" w14:textId="77777777" w:rsidR="009C315A" w:rsidRPr="0027326C" w:rsidRDefault="009C315A" w:rsidP="0078425B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 liter/pohár</w:t>
            </w:r>
          </w:p>
        </w:tc>
      </w:tr>
    </w:tbl>
    <w:p w14:paraId="6A3A5D4A" w14:textId="654406BD" w:rsidR="009C315A" w:rsidRPr="0027326C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7DC3776B" w14:textId="0289F3CD" w:rsidR="00856DF5" w:rsidRPr="0027326C" w:rsidRDefault="00856DF5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6DF5" w:rsidRPr="0027326C" w14:paraId="41579AE8" w14:textId="77777777" w:rsidTr="00083993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F588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36413C7" w14:textId="77777777" w:rsidR="00856DF5" w:rsidRPr="0027326C" w:rsidRDefault="00856DF5" w:rsidP="000839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Natúr kefír</w:t>
            </w:r>
          </w:p>
        </w:tc>
      </w:tr>
      <w:tr w:rsidR="00856DF5" w:rsidRPr="0027326C" w14:paraId="6D329235" w14:textId="77777777" w:rsidTr="00083993">
        <w:trPr>
          <w:gridAfter w:val="1"/>
          <w:wAfter w:w="9" w:type="dxa"/>
          <w:jc w:val="center"/>
        </w:trPr>
        <w:tc>
          <w:tcPr>
            <w:tcW w:w="284" w:type="dxa"/>
          </w:tcPr>
          <w:p w14:paraId="58DE8BA0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C9F4EB1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69AC6C6" w14:textId="7777777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6AC8781D" w14:textId="1176A547" w:rsidR="00856DF5" w:rsidRPr="0027326C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0,200 kg (200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1E035A5" w14:textId="43101A78" w:rsidR="00856DF5" w:rsidRPr="0027326C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74,576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F9EE135" w14:textId="145E8F44" w:rsidR="00856DF5" w:rsidRPr="0027326C" w:rsidRDefault="00856DF5" w:rsidP="00083993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 0,1942  liter/pohár</w:t>
            </w:r>
          </w:p>
        </w:tc>
      </w:tr>
    </w:tbl>
    <w:p w14:paraId="19B2C52C" w14:textId="11378993" w:rsidR="00856DF5" w:rsidRPr="0027326C" w:rsidRDefault="00856DF5" w:rsidP="0027326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5C19D3DF" w14:textId="77777777" w:rsidR="009C315A" w:rsidRPr="0027326C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7A4ABAFA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F2BE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82A4FF9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975973" w:rsidRPr="0027326C" w14:paraId="0AEC0A45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FF3F984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DB7F79F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5A37138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2A3B3EE5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A67F5F7" w14:textId="77777777" w:rsidR="00856DF5" w:rsidRPr="0027326C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57,50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48,73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22D971B6" w14:textId="77777777" w:rsidR="00975973" w:rsidRPr="0027326C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0,121375  liter/pohár</w:t>
            </w:r>
          </w:p>
        </w:tc>
      </w:tr>
    </w:tbl>
    <w:p w14:paraId="1C52A08E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8E636DD" w14:textId="77777777" w:rsidR="00EF346D" w:rsidRPr="0027326C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27326C" w14:paraId="3D987E24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7682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57611E0" w14:textId="77777777" w:rsidR="00EF346D" w:rsidRPr="0027326C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EF346D" w:rsidRPr="0027326C" w14:paraId="5F9E91C0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1E2BF4A9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755B91C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EAB261C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6E1F031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kg (200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9342E0B" w14:textId="7F7D39F3" w:rsidR="00CE7E40" w:rsidRPr="0027326C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77,97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43C45FDE" w14:textId="362A20AC" w:rsidR="00EF346D" w:rsidRPr="0027326C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 liter/pohár</w:t>
            </w:r>
          </w:p>
        </w:tc>
      </w:tr>
    </w:tbl>
    <w:p w14:paraId="614A653D" w14:textId="77777777" w:rsidR="00EF346D" w:rsidRPr="0027326C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</w:t>
      </w:r>
    </w:p>
    <w:p w14:paraId="7E1AC3FA" w14:textId="77777777" w:rsidR="00EF346D" w:rsidRPr="0027326C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7DE81F1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4075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9FEC569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975973" w:rsidRPr="0027326C" w14:paraId="2AFB7A0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CFE90CC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D05C649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194D91A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6599A95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577A087" w14:textId="77777777" w:rsidR="00CE7E40" w:rsidRPr="0027326C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60,625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51,377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33359E02" w14:textId="77777777" w:rsidR="00975973" w:rsidRPr="0027326C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0,10875  liter/pohár</w:t>
            </w:r>
          </w:p>
        </w:tc>
      </w:tr>
    </w:tbl>
    <w:p w14:paraId="0C86684B" w14:textId="77777777" w:rsidR="00975973" w:rsidRPr="0027326C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1B5BCCBB" w14:textId="58C33C72" w:rsidR="00EF346D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p w14:paraId="54F2C717" w14:textId="77777777" w:rsidR="0027326C" w:rsidRPr="0027326C" w:rsidRDefault="0027326C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27326C" w14:paraId="645B055A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05A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AB09BEE" w14:textId="77777777" w:rsidR="00EF346D" w:rsidRPr="0027326C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EF346D" w:rsidRPr="0027326C" w14:paraId="70143E82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12E92C55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6567C2B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EE63572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309D1641" w14:textId="77777777" w:rsidR="00EF346D" w:rsidRPr="0027326C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kg (200 g)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3A70752" w14:textId="399DDCFD" w:rsidR="00CE7E40" w:rsidRPr="0027326C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82,20 Ft/pohár)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9ECE4D9" w14:textId="77777777" w:rsidR="00EF346D" w:rsidRPr="0027326C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0,174  liter/pohár</w:t>
            </w:r>
          </w:p>
        </w:tc>
      </w:tr>
    </w:tbl>
    <w:p w14:paraId="53AEEDB9" w14:textId="77777777" w:rsidR="00EF346D" w:rsidRPr="0027326C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78E2ACA4" w14:textId="77777777" w:rsidR="00EF346D" w:rsidRPr="0027326C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7326C" w14:paraId="4150393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1900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3F9CD93" w14:textId="77777777" w:rsidR="00975973" w:rsidRPr="0027326C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975973" w:rsidRPr="0027326C" w14:paraId="50BCC3DB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3DAF273A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380C3C6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2E9EB97" w14:textId="764C0212" w:rsidR="00975973" w:rsidRPr="0027326C" w:rsidRDefault="00975973" w:rsidP="00CE7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  <w:r w:rsidR="00CE7E40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(naponta 2db/tanuló)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2FFC6D0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1CECA730" w14:textId="30CC421E" w:rsidR="00975973" w:rsidRPr="0027326C" w:rsidRDefault="00975973" w:rsidP="00CE7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így 0,050 kg/tanuló/nap</w:t>
            </w:r>
            <w:r w:rsidR="00CE7E40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(50g/tanuló/nap)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  <w:p w14:paraId="632CB307" w14:textId="3A570809" w:rsidR="00CE7E40" w:rsidRPr="0027326C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77,50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 2 cikk (0,05 kg) (nettó: 65,678 Ft/2 cikk) azaz: </w:t>
            </w:r>
          </w:p>
          <w:p w14:paraId="4A98CE3C" w14:textId="37DC193C" w:rsidR="00CE7E40" w:rsidRPr="0027326C" w:rsidRDefault="00CE7E40" w:rsidP="00CE7E40">
            <w:pPr>
              <w:shd w:val="clear" w:color="auto" w:fill="FFFFFF"/>
              <w:spacing w:line="240" w:lineRule="atLeast"/>
              <w:ind w:left="150" w:right="150" w:firstLin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38,75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Ft/db (0,025 kg) nettó: 32,839 Ft/db azaz: bruttó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1550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C695A5F" w14:textId="77777777" w:rsidR="00975973" w:rsidRPr="0027326C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0,1456 liter/ 2db / tanuló / nap</w:t>
            </w:r>
          </w:p>
        </w:tc>
      </w:tr>
    </w:tbl>
    <w:p w14:paraId="74B27E20" w14:textId="77777777" w:rsidR="00975973" w:rsidRPr="0027326C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Napi/alkalmankénti leszállítandó (megrendelhető) mennyiség: ellátandó tanulói létszám x 2db sajt/ nap.   </w:t>
      </w:r>
    </w:p>
    <w:p w14:paraId="7E9D7C18" w14:textId="77777777" w:rsidR="00975973" w:rsidRPr="0027326C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fentiekben megjelölt termékekre a szállító a tanév vonatkozásában folyamatos szállítást vállal. A szállító tejipari feldolgozó üzemmel rendelkezik (HU 534 EK) Az üzemünk által nem gyártott termékekre(ömlesztett sajt) vonatkozóan annak gyártóival szállítási szerződéssel rendelkezünk (HU 265 EK). </w:t>
      </w:r>
    </w:p>
    <w:p w14:paraId="19A07BFC" w14:textId="00CCA9DB" w:rsidR="004F0A1D" w:rsidRPr="0027326C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szállítandó termékek megfelelnek a 20</w:t>
      </w:r>
      <w:r w:rsidR="002E53E0" w:rsidRPr="0027326C">
        <w:rPr>
          <w:rFonts w:ascii="Times New Roman" w:hAnsi="Times New Roman" w:cs="Times New Roman"/>
          <w:sz w:val="20"/>
          <w:szCs w:val="20"/>
        </w:rPr>
        <w:t>21</w:t>
      </w:r>
      <w:r w:rsidRPr="0027326C">
        <w:rPr>
          <w:rFonts w:ascii="Times New Roman" w:hAnsi="Times New Roman" w:cs="Times New Roman"/>
          <w:sz w:val="20"/>
          <w:szCs w:val="20"/>
        </w:rPr>
        <w:t>/202</w:t>
      </w:r>
      <w:r w:rsidR="002E53E0" w:rsidRPr="0027326C">
        <w:rPr>
          <w:rFonts w:ascii="Times New Roman" w:hAnsi="Times New Roman" w:cs="Times New Roman"/>
          <w:sz w:val="20"/>
          <w:szCs w:val="20"/>
        </w:rPr>
        <w:t>2</w:t>
      </w:r>
      <w:r w:rsidRPr="0027326C">
        <w:rPr>
          <w:rFonts w:ascii="Times New Roman" w:hAnsi="Times New Roman" w:cs="Times New Roman"/>
          <w:sz w:val="20"/>
          <w:szCs w:val="20"/>
        </w:rPr>
        <w:t xml:space="preserve">. tanévre hatályos óvoda- és iskolatej program szabályozásáról szóló </w:t>
      </w:r>
      <w:r w:rsidR="00BD417E" w:rsidRPr="0027326C">
        <w:rPr>
          <w:rFonts w:ascii="Times New Roman" w:hAnsi="Times New Roman" w:cs="Times New Roman"/>
          <w:sz w:val="20"/>
          <w:szCs w:val="20"/>
        </w:rPr>
        <w:t>19/2021. (V.5.) AM</w:t>
      </w:r>
      <w:r w:rsidRPr="0027326C">
        <w:rPr>
          <w:rFonts w:ascii="Times New Roman" w:hAnsi="Times New Roman" w:cs="Times New Roman"/>
          <w:sz w:val="20"/>
          <w:szCs w:val="20"/>
        </w:rPr>
        <w:t xml:space="preserve"> rendeletnek.</w:t>
      </w:r>
    </w:p>
    <w:p w14:paraId="3CC123C6" w14:textId="3DB881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436688" w:rsidRPr="0027326C">
        <w:rPr>
          <w:rFonts w:ascii="Times New Roman" w:hAnsi="Times New Roman" w:cs="Times New Roman"/>
          <w:b/>
          <w:bCs/>
          <w:sz w:val="20"/>
          <w:szCs w:val="20"/>
        </w:rPr>
        <w:t>A 2021/2022. t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>anév során szállítandó termékek összesítése</w:t>
      </w:r>
    </w:p>
    <w:p w14:paraId="588649B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32C76CDE" w14:textId="77777777" w:rsidR="00975973" w:rsidRPr="0027326C" w:rsidRDefault="002B0C0A" w:rsidP="002B0C0A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sz w:val="20"/>
          <w:szCs w:val="20"/>
        </w:rPr>
        <w:t>1.</w:t>
      </w:r>
      <w:r w:rsidR="00975973" w:rsidRPr="0027326C">
        <w:rPr>
          <w:rFonts w:ascii="Times New Roman" w:hAnsi="Times New Roman" w:cs="Times New Roman"/>
          <w:b/>
          <w:sz w:val="20"/>
          <w:szCs w:val="20"/>
        </w:rPr>
        <w:t>számú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27A843A3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378686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0B95D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26441A33" w14:textId="6DB41272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 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436688" w:rsidRPr="0027326C">
        <w:rPr>
          <w:rFonts w:ascii="Times New Roman" w:hAnsi="Times New Roman" w:cs="Times New Roman"/>
          <w:b/>
          <w:sz w:val="20"/>
          <w:szCs w:val="20"/>
        </w:rPr>
        <w:t>3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DADE235" w14:textId="351E9639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27326C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A672C5" w:rsidRPr="0027326C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2CBD044" w14:textId="7151E345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3.1.2 Tanév során </w:t>
      </w:r>
      <w:r w:rsidR="00A672C5"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intézményenként 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 xml:space="preserve">szállítandó termékek adatait 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A672C5" w:rsidRPr="0027326C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27326C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27326C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50017F58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FE945AC" w14:textId="15CB6563" w:rsidR="00A672C5" w:rsidRPr="0027326C" w:rsidRDefault="00975973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szállítandó terméknek meg kell felelnie a 20</w:t>
      </w:r>
      <w:r w:rsidR="0089606E" w:rsidRPr="0027326C">
        <w:rPr>
          <w:rFonts w:ascii="Times New Roman" w:hAnsi="Times New Roman" w:cs="Times New Roman"/>
          <w:sz w:val="20"/>
          <w:szCs w:val="20"/>
        </w:rPr>
        <w:t>2</w:t>
      </w:r>
      <w:r w:rsidR="00436688" w:rsidRPr="0027326C">
        <w:rPr>
          <w:rFonts w:ascii="Times New Roman" w:hAnsi="Times New Roman" w:cs="Times New Roman"/>
          <w:sz w:val="20"/>
          <w:szCs w:val="20"/>
        </w:rPr>
        <w:t>1</w:t>
      </w:r>
      <w:r w:rsidRPr="0027326C">
        <w:rPr>
          <w:rFonts w:ascii="Times New Roman" w:hAnsi="Times New Roman" w:cs="Times New Roman"/>
          <w:sz w:val="20"/>
          <w:szCs w:val="20"/>
        </w:rPr>
        <w:t>/202</w:t>
      </w:r>
      <w:r w:rsidR="00436688" w:rsidRPr="0027326C">
        <w:rPr>
          <w:rFonts w:ascii="Times New Roman" w:hAnsi="Times New Roman" w:cs="Times New Roman"/>
          <w:sz w:val="20"/>
          <w:szCs w:val="20"/>
        </w:rPr>
        <w:t>2</w:t>
      </w:r>
      <w:r w:rsidRPr="0027326C">
        <w:rPr>
          <w:rFonts w:ascii="Times New Roman" w:hAnsi="Times New Roman" w:cs="Times New Roman"/>
          <w:sz w:val="20"/>
          <w:szCs w:val="20"/>
        </w:rPr>
        <w:t xml:space="preserve">. évi tanévre hatályos óvoda-, és iskolatej program szabályozásáról szóló </w:t>
      </w:r>
      <w:r w:rsidR="00A672C5" w:rsidRPr="0027326C">
        <w:rPr>
          <w:rFonts w:ascii="Times New Roman" w:hAnsi="Times New Roman" w:cs="Times New Roman"/>
          <w:sz w:val="20"/>
          <w:szCs w:val="20"/>
        </w:rPr>
        <w:t>AM</w:t>
      </w:r>
      <w:r w:rsidRPr="0027326C">
        <w:rPr>
          <w:rFonts w:ascii="Times New Roman" w:hAnsi="Times New Roman" w:cs="Times New Roman"/>
          <w:sz w:val="20"/>
          <w:szCs w:val="20"/>
        </w:rPr>
        <w:t xml:space="preserve"> rendelet [a továbbiakban: rendelet] </w:t>
      </w:r>
      <w:r w:rsidR="00A672C5" w:rsidRPr="0027326C">
        <w:rPr>
          <w:rFonts w:ascii="Times New Roman" w:hAnsi="Times New Roman" w:cs="Times New Roman"/>
          <w:sz w:val="20"/>
          <w:szCs w:val="20"/>
        </w:rPr>
        <w:t xml:space="preserve">5.és 7. §-a </w:t>
      </w:r>
      <w:r w:rsidRPr="0027326C">
        <w:rPr>
          <w:rFonts w:ascii="Times New Roman" w:hAnsi="Times New Roman" w:cs="Times New Roman"/>
          <w:sz w:val="20"/>
          <w:szCs w:val="20"/>
        </w:rPr>
        <w:t>szerinti minőségi feltételeknek</w:t>
      </w:r>
      <w:r w:rsidR="00A672C5" w:rsidRPr="0027326C">
        <w:rPr>
          <w:rFonts w:ascii="Times New Roman" w:hAnsi="Times New Roman" w:cs="Times New Roman"/>
          <w:sz w:val="20"/>
          <w:szCs w:val="20"/>
        </w:rPr>
        <w:t xml:space="preserve"> és előírásoknak.</w:t>
      </w:r>
    </w:p>
    <w:p w14:paraId="36FD4023" w14:textId="38E1DD92" w:rsidR="00A672C5" w:rsidRPr="0027326C" w:rsidRDefault="00A672C5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rendelet 11. § (1) bekezdése szerint minden héten legalább egy alkalommal a rendelet 1. § 4. pontja szerinti natúr terméket (ami lehet I/a teljes/félzsíros tej, I/a zsírszegény tej, I/c. natúr kefír vagy I/c. natúr joghurt) kell a </w:t>
      </w:r>
      <w:r w:rsidRPr="0027326C">
        <w:rPr>
          <w:rFonts w:ascii="Times New Roman" w:hAnsi="Times New Roman" w:cs="Times New Roman"/>
          <w:sz w:val="20"/>
          <w:szCs w:val="20"/>
        </w:rPr>
        <w:lastRenderedPageBreak/>
        <w:t>végső kedvezményezettek számára kiosztani.</w:t>
      </w:r>
    </w:p>
    <w:p w14:paraId="7D0C5CB2" w14:textId="5F924538" w:rsidR="00975973" w:rsidRPr="0027326C" w:rsidRDefault="00A672C5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4D1EB6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4FA0044F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Az intézmények a napi</w:t>
      </w:r>
      <w:r w:rsidRPr="0027326C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27326C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27326C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27326C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27326C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Pr="0027326C"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48D21C85" w14:textId="77777777" w:rsidR="00975973" w:rsidRPr="0027326C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3F9D01A5" w14:textId="77777777" w:rsidR="00975973" w:rsidRPr="0027326C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27326C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27326C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554DCEE" w14:textId="77777777" w:rsidR="00975973" w:rsidRPr="0027326C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23AC3C9A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27326C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27326C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219DA4E2" w14:textId="77777777" w:rsidR="00975973" w:rsidRPr="0027326C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37CB29C6" w14:textId="77777777" w:rsidR="00975973" w:rsidRPr="0027326C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e-mail: rendelesmiskolc@abaujtej.hu )történhet</w:t>
      </w:r>
    </w:p>
    <w:p w14:paraId="080E6933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BE67BF5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442E22D9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38FBA531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28FD11C8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0F9FFC5A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07A0C23E" w14:textId="305F7DDF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felek kötelezik magukat arra, hogy amennyiben az átvételkor megállapítást nyer, hogy a termék minősége nem felel meg a rendelet </w:t>
      </w:r>
      <w:r w:rsidR="00A672C5" w:rsidRPr="0027326C">
        <w:rPr>
          <w:rFonts w:ascii="Times New Roman" w:hAnsi="Times New Roman" w:cs="Times New Roman"/>
          <w:sz w:val="20"/>
          <w:szCs w:val="20"/>
        </w:rPr>
        <w:t xml:space="preserve">5. és 7. §-ában </w:t>
      </w:r>
      <w:r w:rsidRPr="0027326C">
        <w:rPr>
          <w:rFonts w:ascii="Times New Roman" w:hAnsi="Times New Roman" w:cs="Times New Roman"/>
          <w:sz w:val="20"/>
          <w:szCs w:val="20"/>
        </w:rPr>
        <w:t>előírtaknak, az átvételért felelős személy köteles azt a szállító felé jelezni, és a szállító köteles 1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 köteles a Kincstárt értesíteni.</w:t>
      </w:r>
    </w:p>
    <w:p w14:paraId="3D488B2E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23104891" w14:textId="1101265A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 részére </w:t>
      </w:r>
      <w:r w:rsidRPr="0027326C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havonta </w:t>
      </w:r>
      <w:r w:rsidRPr="0027326C">
        <w:rPr>
          <w:rFonts w:ascii="Times New Roman" w:hAnsi="Times New Roman" w:cs="Times New Roman"/>
          <w:i/>
          <w:iCs/>
          <w:sz w:val="20"/>
          <w:szCs w:val="20"/>
        </w:rPr>
        <w:t xml:space="preserve">(egy szállítási időszak) </w:t>
      </w:r>
      <w:r w:rsidRPr="0027326C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</w:t>
      </w:r>
      <w:r w:rsidR="00DE6DE1" w:rsidRPr="0027326C">
        <w:rPr>
          <w:rFonts w:ascii="Times New Roman" w:hAnsi="Times New Roman" w:cs="Times New Roman"/>
          <w:sz w:val="20"/>
          <w:szCs w:val="20"/>
        </w:rPr>
        <w:t xml:space="preserve"> és kiszerelését</w:t>
      </w:r>
      <w:r w:rsidRPr="0027326C">
        <w:rPr>
          <w:rFonts w:ascii="Times New Roman" w:hAnsi="Times New Roman" w:cs="Times New Roman"/>
          <w:sz w:val="20"/>
          <w:szCs w:val="20"/>
        </w:rPr>
        <w:t xml:space="preserve">, </w:t>
      </w:r>
      <w:r w:rsidR="00B25C02" w:rsidRPr="0027326C">
        <w:rPr>
          <w:rFonts w:ascii="Times New Roman" w:hAnsi="Times New Roman" w:cs="Times New Roman"/>
          <w:sz w:val="20"/>
          <w:szCs w:val="20"/>
        </w:rPr>
        <w:t xml:space="preserve">a rendelet 4. § (1) bekezdés a)-d) pontjainak megfelelő termék esetében a leszállított termék </w:t>
      </w:r>
      <w:r w:rsidRPr="0027326C">
        <w:rPr>
          <w:rFonts w:ascii="Times New Roman" w:hAnsi="Times New Roman" w:cs="Times New Roman"/>
          <w:sz w:val="20"/>
          <w:szCs w:val="20"/>
        </w:rPr>
        <w:t>zsírtartalmát, a termékek ellenértékét, a leszállított termék ellenértékének támogatástartalmát, valamint az egyes szállítások időpontjait, továbbá a szállítólevelek számát is tartalmazó számlát állít ki.</w:t>
      </w:r>
    </w:p>
    <w:p w14:paraId="74290A3B" w14:textId="289B61D2" w:rsidR="00B25C02" w:rsidRPr="0027326C" w:rsidRDefault="00B25C02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Amennyiben a számlán szereplő termékek eltérő típusú végső kedvezményezettek számára kerültek kiszállításra és az egyes típusú végső kedvezményezettek esetében eltérő a támogatási intenzitás, akkor a számlának a fentieken túl tartalmaznia kell az ellátott végső kedvezményezettek típusát, továbbá végső kedvezményezett típusonként lebontva a leszállított termékmennyiséget (db), a leszállított termékmennyiség bruttó ellenértékét és a leszállított termékmennyiség támogatástartalmát.</w:t>
      </w:r>
    </w:p>
    <w:p w14:paraId="42BCA8E2" w14:textId="0E2E1D90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szállítónak tudomása van arról, hogy a rendelet értelmében a leszállított és a</w:t>
      </w:r>
      <w:r w:rsidR="00A525A7" w:rsidRPr="0027326C">
        <w:rPr>
          <w:rFonts w:ascii="Times New Roman" w:hAnsi="Times New Roman" w:cs="Times New Roman"/>
          <w:sz w:val="20"/>
          <w:szCs w:val="20"/>
        </w:rPr>
        <w:t xml:space="preserve"> végső</w:t>
      </w:r>
      <w:r w:rsidRPr="0027326C">
        <w:rPr>
          <w:rFonts w:ascii="Times New Roman" w:hAnsi="Times New Roman" w:cs="Times New Roman"/>
          <w:sz w:val="20"/>
          <w:szCs w:val="20"/>
        </w:rPr>
        <w:t xml:space="preserve"> kedvezményezettek részére kiosztott termék mennyisége alapján, a rendelet 1</w:t>
      </w:r>
      <w:r w:rsidR="00A525A7" w:rsidRPr="0027326C">
        <w:rPr>
          <w:rFonts w:ascii="Times New Roman" w:hAnsi="Times New Roman" w:cs="Times New Roman"/>
          <w:sz w:val="20"/>
          <w:szCs w:val="20"/>
        </w:rPr>
        <w:t>7-18.</w:t>
      </w:r>
      <w:r w:rsidRPr="0027326C">
        <w:rPr>
          <w:rFonts w:ascii="Times New Roman" w:hAnsi="Times New Roman" w:cs="Times New Roman"/>
          <w:sz w:val="20"/>
          <w:szCs w:val="20"/>
        </w:rPr>
        <w:t xml:space="preserve"> §-</w:t>
      </w:r>
      <w:r w:rsidR="00A525A7" w:rsidRPr="0027326C">
        <w:rPr>
          <w:rFonts w:ascii="Times New Roman" w:hAnsi="Times New Roman" w:cs="Times New Roman"/>
          <w:sz w:val="20"/>
          <w:szCs w:val="20"/>
        </w:rPr>
        <w:t>ai</w:t>
      </w:r>
      <w:r w:rsidRPr="0027326C">
        <w:rPr>
          <w:rFonts w:ascii="Times New Roman" w:hAnsi="Times New Roman" w:cs="Times New Roman"/>
          <w:sz w:val="20"/>
          <w:szCs w:val="20"/>
        </w:rPr>
        <w:t>nak figyelembe vételével támogatást igényelhet a Kincstáron keresztül. A termékek után járó támogatás összegét a Kincstár a rendeletben szabályozott módon, a szállító, mint kérelmező számlájára közvetlenül, utólag téríti meg. Abban az esetben, ha a leszállított termékek bruttó vételára meghaladja a rendelet 1</w:t>
      </w:r>
      <w:r w:rsidR="00A525A7" w:rsidRPr="0027326C">
        <w:rPr>
          <w:rFonts w:ascii="Times New Roman" w:hAnsi="Times New Roman" w:cs="Times New Roman"/>
          <w:sz w:val="20"/>
          <w:szCs w:val="20"/>
        </w:rPr>
        <w:t>8</w:t>
      </w:r>
      <w:r w:rsidRPr="0027326C">
        <w:rPr>
          <w:rFonts w:ascii="Times New Roman" w:hAnsi="Times New Roman" w:cs="Times New Roman"/>
          <w:sz w:val="20"/>
          <w:szCs w:val="20"/>
        </w:rPr>
        <w:t>. §. (2) – (3). bekezdésében megjelölt maximum támogatási mértéket, a támogatás és a bruttó vételár különbözetét a fenntartó köteles megtéríteni a szállítónak</w:t>
      </w:r>
      <w:r w:rsidR="00A525A7" w:rsidRPr="0027326C">
        <w:rPr>
          <w:rFonts w:ascii="Times New Roman" w:hAnsi="Times New Roman" w:cs="Times New Roman"/>
          <w:sz w:val="20"/>
          <w:szCs w:val="20"/>
        </w:rPr>
        <w:t xml:space="preserve"> 60 napon belül.</w:t>
      </w:r>
    </w:p>
    <w:p w14:paraId="5AA7C782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Valamely, a rendeletben, az 1308/2013/EU 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</w:t>
      </w:r>
      <w:r w:rsidRPr="0027326C">
        <w:rPr>
          <w:rFonts w:ascii="Times New Roman" w:hAnsi="Times New Roman" w:cs="Times New Roman"/>
          <w:sz w:val="20"/>
          <w:szCs w:val="20"/>
        </w:rPr>
        <w:lastRenderedPageBreak/>
        <w:t xml:space="preserve">fenntartó hibájából eredő – nem teljesülése esetén a fenntartó köteles a szállító részére a számla teljes összegét megfizetni. </w:t>
      </w:r>
    </w:p>
    <w:p w14:paraId="719DA528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47D5F50E" w14:textId="77777777" w:rsidR="00975973" w:rsidRPr="0027326C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FF176A" w14:textId="77777777" w:rsidR="00A525A7" w:rsidRPr="0027326C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szállítónak a 12. § (1) bekezdésében meghatározott promóciós intézkedések közül tanévenként legalább két intézkedést vállalnia kell.</w:t>
      </w:r>
    </w:p>
    <w:p w14:paraId="266C06EE" w14:textId="0D42F1E1" w:rsidR="00975973" w:rsidRPr="0027326C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vállalt promóciós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</w:t>
      </w:r>
      <w:r w:rsidRPr="0027326C">
        <w:rPr>
          <w:rFonts w:ascii="Times New Roman" w:hAnsi="Times New Roman" w:cs="Times New Roman"/>
          <w:sz w:val="20"/>
          <w:szCs w:val="20"/>
        </w:rPr>
        <w:t xml:space="preserve">intézkedéseknek a rendelet 12. § (2)-(4) bekezdéseiben foglaltakkal összhangban a jelen szerződésben szereplő, valamennyi ellátandó nevelési-oktatási intézménybe járó valamennyi végső kedvezményezettre vonatkozóan meg kell valósulnia. </w:t>
      </w:r>
    </w:p>
    <w:p w14:paraId="5C460B3F" w14:textId="5D729990" w:rsidR="00A525A7" w:rsidRPr="0027326C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promóciós intézkedések megvalósulásáért minden esetben a szállító a felelős.</w:t>
      </w:r>
    </w:p>
    <w:p w14:paraId="107A1FED" w14:textId="38278F2E" w:rsidR="00A525A7" w:rsidRPr="0027326C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0ACA782" w14:textId="137CCC11" w:rsidR="00A525A7" w:rsidRPr="0027326C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szállító által vállalt promóciós intézkedések: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6"/>
        <w:gridCol w:w="1701"/>
        <w:gridCol w:w="1843"/>
        <w:gridCol w:w="2551"/>
      </w:tblGrid>
      <w:tr w:rsidR="00EA1CDA" w:rsidRPr="0027326C" w14:paraId="56D9052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A2CB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2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06B" w14:textId="10D8D4FB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 (Ft)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671" w14:textId="69E02058" w:rsidR="00EA1CDA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Ellátásra kerülő gyermekek létszáma (fő)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4F7" w14:textId="45C89BC0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</w:t>
            </w:r>
            <w:r w:rsidR="00386275" w:rsidRPr="0027326C">
              <w:rPr>
                <w:rFonts w:ascii="Times New Roman" w:hAnsi="Times New Roman" w:cs="Times New Roman"/>
                <w:sz w:val="20"/>
                <w:szCs w:val="20"/>
              </w:rPr>
              <w:t>pontja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(év/hónap)</w:t>
            </w:r>
          </w:p>
        </w:tc>
      </w:tr>
      <w:tr w:rsidR="00EA1CDA" w:rsidRPr="0027326C" w14:paraId="2EB1C5DD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52D" w14:textId="0730EE25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X Az óvoda-, és iskolatej programmal kapcsolatos interaktív honlap létrehozása és/vagy a tanév során legalább egy alkalommal történő frissítése. Honlap (tervezett) elérhetősége: </w:t>
            </w:r>
            <w:hyperlink r:id="rId10" w:history="1">
              <w:r w:rsidRPr="0027326C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8A8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EA1CB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692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BDA4" w14:textId="547ADBCB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50EB3" w14:textId="6EA1B085" w:rsidR="00EA1CDA" w:rsidRPr="0027326C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2021. 09. hó – 2022. 06. hó</w:t>
            </w:r>
          </w:p>
        </w:tc>
      </w:tr>
      <w:tr w:rsidR="00EA1CDA" w:rsidRPr="0027326C" w14:paraId="68C03E9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B25" w14:textId="0EF713F9" w:rsidR="00EA1CDA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□ A tanév során legalább egy alkalommal a</w:t>
            </w:r>
            <w:r w:rsidR="00EA1CDA"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termékek előállítóiho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EA1CDA" w:rsidRPr="0027326C">
              <w:rPr>
                <w:rFonts w:ascii="Times New Roman" w:hAnsi="Times New Roman" w:cs="Times New Roman"/>
                <w:sz w:val="20"/>
                <w:szCs w:val="20"/>
              </w:rPr>
              <w:t>(tejtermelő/tejfeldolgozó) szervezett tanulmányutak.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ECE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7A67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0220" w14:textId="55F03120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1CDA" w:rsidRPr="0027326C" w14:paraId="73CB5437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2AD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X A tanulók tej-, és tejtermékfogyasztásának ösztönzése érdekében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C64F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B87E9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CCDE" w14:textId="39C02D28" w:rsidR="00EA1CDA" w:rsidRPr="0027326C" w:rsidRDefault="0086105E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A1CDA" w:rsidRPr="0027326C">
              <w:rPr>
                <w:rFonts w:ascii="Times New Roman" w:hAnsi="Times New Roman" w:cs="Times New Roman"/>
                <w:sz w:val="20"/>
                <w:szCs w:val="20"/>
              </w:rPr>
              <w:t>0Ft/ fő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FB8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FE40" w14:textId="6CF9C331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A8711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C404A" w14:textId="77777777" w:rsidR="00EA1CDA" w:rsidRPr="0027326C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2022. 05. hó</w:t>
            </w:r>
          </w:p>
        </w:tc>
      </w:tr>
      <w:tr w:rsidR="00EA1CDA" w:rsidRPr="0027326C" w14:paraId="48B191BC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5A1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90DF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AFD5" w14:textId="77777777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D9E" w14:textId="6647A57E" w:rsidR="00EA1CDA" w:rsidRPr="0027326C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6275" w:rsidRPr="0027326C" w14:paraId="5A6DD019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355B" w14:textId="5C2D10EC" w:rsidR="00386275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>□ A tej és tejtermékek felhasználásával, előállításával kapcsolatos tankonyhai foglalkozás.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C371" w14:textId="77777777" w:rsidR="00386275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8A9" w14:textId="77777777" w:rsidR="00386275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05E" w14:textId="77777777" w:rsidR="00386275" w:rsidRPr="0027326C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03C1C3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6A2D36F2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i/>
          <w:iCs/>
          <w:sz w:val="20"/>
          <w:szCs w:val="20"/>
        </w:rPr>
        <w:t>A fenntartó köteles:</w:t>
      </w:r>
    </w:p>
    <w:p w14:paraId="045C3B25" w14:textId="45755B39" w:rsidR="00386275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 intézmények</w:t>
      </w:r>
      <w:r w:rsidR="00386275" w:rsidRPr="0027326C">
        <w:rPr>
          <w:rFonts w:ascii="Times New Roman" w:hAnsi="Times New Roman" w:cs="Times New Roman"/>
          <w:sz w:val="20"/>
          <w:szCs w:val="20"/>
        </w:rPr>
        <w:t>ben nevelés-oktatásban részesülő végső kedvezményezettek fogyasztják;</w:t>
      </w:r>
    </w:p>
    <w:p w14:paraId="510291E2" w14:textId="1CE7D17C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6AA37DAA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5D383B04" w14:textId="2F3B28BE" w:rsidR="00975973" w:rsidRPr="0027326C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4</w:t>
      </w:r>
      <w:r w:rsidR="00975973" w:rsidRPr="0027326C">
        <w:rPr>
          <w:rFonts w:ascii="Times New Roman" w:hAnsi="Times New Roman" w:cs="Times New Roman"/>
          <w:sz w:val="20"/>
          <w:szCs w:val="20"/>
        </w:rPr>
        <w:t>. a kieső támogatás összegét megfizetni a szállító részére, amennyiben valamely jogosultsági feltétel a fenntartó hibájából nem teljesül;</w:t>
      </w:r>
    </w:p>
    <w:p w14:paraId="513CDF38" w14:textId="33127C15" w:rsidR="00975973" w:rsidRPr="0027326C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5</w:t>
      </w:r>
      <w:r w:rsidR="00975973" w:rsidRPr="0027326C">
        <w:rPr>
          <w:rFonts w:ascii="Times New Roman" w:hAnsi="Times New Roman" w:cs="Times New Roman"/>
          <w:sz w:val="20"/>
          <w:szCs w:val="20"/>
        </w:rPr>
        <w:t>.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274C4E39" w14:textId="110BE0F6" w:rsidR="00975973" w:rsidRPr="0027326C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6</w:t>
      </w:r>
      <w:r w:rsidR="00975973" w:rsidRPr="0027326C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3561A33F" w14:textId="0C9B309C" w:rsidR="00975973" w:rsidRPr="0027326C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7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. biztosítani, hogy </w:t>
      </w:r>
      <w:r w:rsidRPr="0027326C">
        <w:rPr>
          <w:rFonts w:ascii="Times New Roman" w:hAnsi="Times New Roman" w:cs="Times New Roman"/>
          <w:sz w:val="20"/>
          <w:szCs w:val="20"/>
        </w:rPr>
        <w:t>a jelen</w:t>
      </w:r>
      <w:r w:rsidR="00975973" w:rsidRPr="0027326C">
        <w:rPr>
          <w:rFonts w:ascii="Times New Roman" w:hAnsi="Times New Roman" w:cs="Times New Roman"/>
          <w:sz w:val="20"/>
          <w:szCs w:val="20"/>
        </w:rPr>
        <w:t xml:space="preserve"> szerződésben megjelölt </w:t>
      </w:r>
      <w:r w:rsidRPr="0027326C">
        <w:rPr>
          <w:rFonts w:ascii="Times New Roman" w:hAnsi="Times New Roman" w:cs="Times New Roman"/>
          <w:sz w:val="20"/>
          <w:szCs w:val="20"/>
        </w:rPr>
        <w:t xml:space="preserve">nevelési-oktatási </w:t>
      </w:r>
      <w:r w:rsidR="00975973" w:rsidRPr="0027326C">
        <w:rPr>
          <w:rFonts w:ascii="Times New Roman" w:hAnsi="Times New Roman" w:cs="Times New Roman"/>
          <w:sz w:val="20"/>
          <w:szCs w:val="20"/>
        </w:rPr>
        <w:t>intézmények a rendelet 2</w:t>
      </w:r>
      <w:r w:rsidRPr="0027326C">
        <w:rPr>
          <w:rFonts w:ascii="Times New Roman" w:hAnsi="Times New Roman" w:cs="Times New Roman"/>
          <w:sz w:val="20"/>
          <w:szCs w:val="20"/>
        </w:rPr>
        <w:t>2</w:t>
      </w:r>
      <w:r w:rsidR="00975973" w:rsidRPr="0027326C">
        <w:rPr>
          <w:rFonts w:ascii="Times New Roman" w:hAnsi="Times New Roman" w:cs="Times New Roman"/>
          <w:sz w:val="20"/>
          <w:szCs w:val="20"/>
        </w:rPr>
        <w:t>. §-ban megjelölt, a programot népszerűsítő plakátot a program teljes időtartama alatt az intézmény főbejáratánál kihelyezzék.</w:t>
      </w:r>
    </w:p>
    <w:p w14:paraId="38A48F9D" w14:textId="276AAC92" w:rsidR="00386275" w:rsidRPr="0027326C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8. biztosítani, hogy a jelen szerződés egy-egy másolati példányát az általa fenntartott és az e szerződésben szereplő nevelési-oktatási intézmények megkapják.</w:t>
      </w:r>
    </w:p>
    <w:p w14:paraId="7DC066C0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932BCCC" w14:textId="798FC755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1. visszafizetni az érintett termékmennyiségre jogosulatlanul kapott támogatást, amennyiben megállapítást nyer, hogy a termékeket nem a rendeletben meghatározott, az e szerződés</w:t>
      </w:r>
      <w:r w:rsidR="00386275" w:rsidRPr="0027326C">
        <w:rPr>
          <w:rFonts w:ascii="Times New Roman" w:hAnsi="Times New Roman" w:cs="Times New Roman"/>
          <w:sz w:val="20"/>
          <w:szCs w:val="20"/>
        </w:rPr>
        <w:t xml:space="preserve">ben </w:t>
      </w:r>
      <w:r w:rsidRPr="0027326C">
        <w:rPr>
          <w:rFonts w:ascii="Times New Roman" w:hAnsi="Times New Roman" w:cs="Times New Roman"/>
          <w:sz w:val="20"/>
          <w:szCs w:val="20"/>
        </w:rPr>
        <w:t xml:space="preserve"> megjelölt </w:t>
      </w:r>
      <w:r w:rsidR="00386275" w:rsidRPr="0027326C">
        <w:rPr>
          <w:rFonts w:ascii="Times New Roman" w:hAnsi="Times New Roman" w:cs="Times New Roman"/>
          <w:sz w:val="20"/>
          <w:szCs w:val="20"/>
        </w:rPr>
        <w:t>végső kedvezményezettek</w:t>
      </w:r>
      <w:r w:rsidRPr="0027326C">
        <w:rPr>
          <w:rFonts w:ascii="Times New Roman" w:hAnsi="Times New Roman" w:cs="Times New Roman"/>
          <w:sz w:val="20"/>
          <w:szCs w:val="20"/>
        </w:rPr>
        <w:t xml:space="preserve"> számára osztották</w:t>
      </w:r>
      <w:r w:rsidR="00386275" w:rsidRPr="0027326C">
        <w:rPr>
          <w:rFonts w:ascii="Times New Roman" w:hAnsi="Times New Roman" w:cs="Times New Roman"/>
          <w:sz w:val="20"/>
          <w:szCs w:val="20"/>
        </w:rPr>
        <w:t xml:space="preserve"> ki</w:t>
      </w:r>
      <w:r w:rsidRPr="0027326C">
        <w:rPr>
          <w:rFonts w:ascii="Times New Roman" w:hAnsi="Times New Roman" w:cs="Times New Roman"/>
          <w:sz w:val="20"/>
          <w:szCs w:val="20"/>
        </w:rPr>
        <w:t xml:space="preserve">, vagy ha a támogatást a rendeletben meghatározott  mennyiségétől eltérő mennyiségre fizették </w:t>
      </w:r>
      <w:r w:rsidRPr="0027326C">
        <w:rPr>
          <w:rFonts w:ascii="Times New Roman" w:hAnsi="Times New Roman" w:cs="Times New Roman"/>
          <w:sz w:val="20"/>
          <w:szCs w:val="20"/>
        </w:rPr>
        <w:lastRenderedPageBreak/>
        <w:t>ki;</w:t>
      </w:r>
    </w:p>
    <w:p w14:paraId="0A81D16D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 tájékoztatni.</w:t>
      </w:r>
    </w:p>
    <w:p w14:paraId="314C0AF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4D4E047E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450F3049" w14:textId="55266C4F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2. a rendelet 1</w:t>
      </w:r>
      <w:r w:rsidR="00386275" w:rsidRPr="0027326C">
        <w:rPr>
          <w:rFonts w:ascii="Times New Roman" w:hAnsi="Times New Roman" w:cs="Times New Roman"/>
          <w:sz w:val="20"/>
          <w:szCs w:val="20"/>
        </w:rPr>
        <w:t>9</w:t>
      </w:r>
      <w:r w:rsidRPr="0027326C">
        <w:rPr>
          <w:rFonts w:ascii="Times New Roman" w:hAnsi="Times New Roman" w:cs="Times New Roman"/>
          <w:sz w:val="20"/>
          <w:szCs w:val="20"/>
        </w:rPr>
        <w:t>. § (1)-(3) bekezdése szerinti nyilvántartásokat vezetni;</w:t>
      </w:r>
    </w:p>
    <w:p w14:paraId="72BC4A8A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3C849129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44C1A3A4" w14:textId="7D34BA15" w:rsidR="00975973" w:rsidRPr="0027326C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a </w:t>
      </w:r>
      <w:r w:rsidR="007F326A" w:rsidRPr="0027326C">
        <w:rPr>
          <w:rFonts w:ascii="Times New Roman" w:hAnsi="Times New Roman" w:cs="Times New Roman"/>
          <w:sz w:val="20"/>
          <w:szCs w:val="20"/>
        </w:rPr>
        <w:t>végső kedvezményezettek</w:t>
      </w:r>
      <w:r w:rsidRPr="0027326C">
        <w:rPr>
          <w:rFonts w:ascii="Times New Roman" w:hAnsi="Times New Roman" w:cs="Times New Roman"/>
          <w:sz w:val="20"/>
          <w:szCs w:val="20"/>
        </w:rPr>
        <w:t xml:space="preserve"> számáról és a kiosztott termékek mennyiségéről nyilvántartást vezetni;</w:t>
      </w:r>
    </w:p>
    <w:p w14:paraId="53AFAAEF" w14:textId="77777777" w:rsidR="00975973" w:rsidRPr="0027326C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153D834B" w14:textId="70AC905E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2. a támogatott termékeket a</w:t>
      </w:r>
      <w:r w:rsidR="007F326A" w:rsidRPr="0027326C">
        <w:rPr>
          <w:rFonts w:ascii="Times New Roman" w:hAnsi="Times New Roman" w:cs="Times New Roman"/>
          <w:sz w:val="20"/>
          <w:szCs w:val="20"/>
        </w:rPr>
        <w:t xml:space="preserve"> végső kedvezményezettek</w:t>
      </w:r>
      <w:r w:rsidRPr="0027326C">
        <w:rPr>
          <w:rFonts w:ascii="Times New Roman" w:hAnsi="Times New Roman" w:cs="Times New Roman"/>
          <w:sz w:val="20"/>
          <w:szCs w:val="20"/>
        </w:rPr>
        <w:t xml:space="preserve"> részére a közétkeztetéstől eltérő időpontban kiosztani;</w:t>
      </w:r>
    </w:p>
    <w:p w14:paraId="73E2A05F" w14:textId="0DE0E69E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3. </w:t>
      </w:r>
      <w:r w:rsidR="007F326A" w:rsidRPr="0027326C">
        <w:rPr>
          <w:rFonts w:ascii="Times New Roman" w:hAnsi="Times New Roman" w:cs="Times New Roman"/>
          <w:sz w:val="20"/>
          <w:szCs w:val="20"/>
        </w:rPr>
        <w:t xml:space="preserve">a végső kedvezményezettek </w:t>
      </w:r>
      <w:r w:rsidRPr="0027326C">
        <w:rPr>
          <w:rFonts w:ascii="Times New Roman" w:hAnsi="Times New Roman" w:cs="Times New Roman"/>
          <w:sz w:val="20"/>
          <w:szCs w:val="20"/>
        </w:rPr>
        <w:t>fennálló ételallergiára vonatkozó szülői nyilatkozatokat beszerezni, és a termékek kiosztása során azokat figyelembe venni;</w:t>
      </w:r>
    </w:p>
    <w:p w14:paraId="582F4B54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969C83C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5A335CCB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7F7BBE05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fenntartón keresztül a Kincstárt értesíteni;</w:t>
      </w:r>
    </w:p>
    <w:p w14:paraId="4935C3B2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2EA16380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0072E531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52CF4B69" w14:textId="77777777" w:rsidR="00975973" w:rsidRPr="0027326C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8CE757" w14:textId="77777777" w:rsidR="00975973" w:rsidRPr="0027326C" w:rsidRDefault="00975973" w:rsidP="007F326A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3993E500" w14:textId="4C479B0D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7326C">
        <w:rPr>
          <w:rFonts w:ascii="Times New Roman" w:hAnsi="Times New Roman" w:cs="Times New Roman"/>
          <w:b/>
          <w:bCs/>
          <w:sz w:val="20"/>
          <w:szCs w:val="20"/>
        </w:rPr>
        <w:t>11. Záró rendelkezések</w:t>
      </w:r>
    </w:p>
    <w:p w14:paraId="721426CC" w14:textId="6F731F87" w:rsidR="00CF23CF" w:rsidRPr="0027326C" w:rsidRDefault="00CF23CF" w:rsidP="00CF23CF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bookmarkStart w:id="2" w:name="_Hlk71883554"/>
      <w:r w:rsidRPr="0027326C">
        <w:rPr>
          <w:rFonts w:ascii="Times New Roman" w:hAnsi="Times New Roman" w:cs="Times New Roman"/>
          <w:sz w:val="20"/>
          <w:szCs w:val="20"/>
        </w:rPr>
        <w:t>Amennyiben a jelen szerződés hatálya alatt előállott körülmény következtében a szerződés változatlan feltételek melletti teljesítése a Felek lényeges érdekét sértené, úgy bármelyikük jogosult a jelen szerződést hátrányos jogkövetkezmény nélkül, legkésőbb 2022. április 30. vagy 2023. április 30. napjáig a másik félhez intézett egyoldalú nyilatkozattal felmondani. A felmondás kizárólag az adott tanév utolsó tanítási/nevelési napjára szólhat.</w:t>
      </w:r>
    </w:p>
    <w:bookmarkEnd w:id="2"/>
    <w:p w14:paraId="79C4F628" w14:textId="67B049DC" w:rsidR="00975973" w:rsidRPr="0027326C" w:rsidRDefault="00975973" w:rsidP="004A0331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Jelen szerződésben nem szabályozott kérdésekben a Ptk. és a jelen szerződésben megjelölt jogszabályi </w:t>
      </w:r>
      <w:r w:rsidR="004A0331" w:rsidRPr="0027326C">
        <w:rPr>
          <w:rFonts w:ascii="Times New Roman" w:hAnsi="Times New Roman" w:cs="Times New Roman"/>
          <w:sz w:val="20"/>
          <w:szCs w:val="20"/>
        </w:rPr>
        <w:t xml:space="preserve">   </w:t>
      </w:r>
      <w:r w:rsidRPr="0027326C">
        <w:rPr>
          <w:rFonts w:ascii="Times New Roman" w:hAnsi="Times New Roman" w:cs="Times New Roman"/>
          <w:sz w:val="20"/>
          <w:szCs w:val="20"/>
        </w:rPr>
        <w:t>rendelkezések az irányadóak.</w:t>
      </w:r>
    </w:p>
    <w:p w14:paraId="14244F79" w14:textId="77777777" w:rsidR="00975973" w:rsidRPr="0027326C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5009A102" w14:textId="77777777" w:rsidR="00975973" w:rsidRPr="0027326C" w:rsidRDefault="00975973" w:rsidP="00975973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Felek tudomásul veszik </w:t>
      </w:r>
      <w:r w:rsidR="00F26FD8" w:rsidRPr="0027326C">
        <w:rPr>
          <w:rFonts w:ascii="Times New Roman" w:hAnsi="Times New Roman" w:cs="Times New Roman"/>
          <w:sz w:val="20"/>
          <w:szCs w:val="20"/>
        </w:rPr>
        <w:t>és jelen szerződés aláírásával nyilatkozzák is</w:t>
      </w:r>
      <w:r w:rsidRPr="0027326C">
        <w:rPr>
          <w:rFonts w:ascii="Times New Roman" w:hAnsi="Times New Roman" w:cs="Times New Roman"/>
          <w:sz w:val="20"/>
          <w:szCs w:val="20"/>
        </w:rPr>
        <w:t>, hogy mind a szállító, mind a fenntartó a szerződés teljesítésétől elállhat, ha a Kincstár a vonatkozó szerződést nem hagyta jóvá.</w:t>
      </w:r>
    </w:p>
    <w:p w14:paraId="1C72B194" w14:textId="77777777" w:rsidR="00975973" w:rsidRPr="0027326C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77134B29" w14:textId="77777777" w:rsidR="00975973" w:rsidRPr="0027326C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3A376047" w14:textId="1BBC1506" w:rsidR="00975973" w:rsidRPr="0027326C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20</w:t>
      </w:r>
      <w:r w:rsidR="00F26FD8" w:rsidRPr="0027326C">
        <w:rPr>
          <w:rFonts w:ascii="Times New Roman" w:hAnsi="Times New Roman" w:cs="Times New Roman"/>
          <w:sz w:val="20"/>
          <w:szCs w:val="20"/>
        </w:rPr>
        <w:t>2</w:t>
      </w:r>
      <w:r w:rsidR="00BD417E" w:rsidRPr="0027326C">
        <w:rPr>
          <w:rFonts w:ascii="Times New Roman" w:hAnsi="Times New Roman" w:cs="Times New Roman"/>
          <w:sz w:val="20"/>
          <w:szCs w:val="20"/>
        </w:rPr>
        <w:t>1</w:t>
      </w:r>
      <w:r w:rsidRPr="0027326C">
        <w:rPr>
          <w:rFonts w:ascii="Times New Roman" w:hAnsi="Times New Roman" w:cs="Times New Roman"/>
          <w:sz w:val="20"/>
          <w:szCs w:val="20"/>
        </w:rPr>
        <w:t>/202</w:t>
      </w:r>
      <w:r w:rsidR="00BD417E" w:rsidRPr="0027326C">
        <w:rPr>
          <w:rFonts w:ascii="Times New Roman" w:hAnsi="Times New Roman" w:cs="Times New Roman"/>
          <w:sz w:val="20"/>
          <w:szCs w:val="20"/>
        </w:rPr>
        <w:t>2</w:t>
      </w:r>
      <w:r w:rsidRPr="0027326C">
        <w:rPr>
          <w:rFonts w:ascii="Times New Roman" w:hAnsi="Times New Roman" w:cs="Times New Roman"/>
          <w:sz w:val="20"/>
          <w:szCs w:val="20"/>
        </w:rPr>
        <w:t xml:space="preserve">. tanévre hatályos óvoda-és iskolatej program szabályozásáról szóló rendeletben foglaltak szerint járnak el. </w:t>
      </w:r>
    </w:p>
    <w:p w14:paraId="79754B59" w14:textId="65B98EE5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 xml:space="preserve">Jelen szállítási szerződés </w:t>
      </w:r>
      <w:r w:rsidR="004A0331" w:rsidRPr="0027326C">
        <w:rPr>
          <w:rFonts w:ascii="Times New Roman" w:hAnsi="Times New Roman" w:cs="Times New Roman"/>
          <w:sz w:val="20"/>
          <w:szCs w:val="20"/>
        </w:rPr>
        <w:t>két</w:t>
      </w:r>
      <w:r w:rsidRPr="0027326C">
        <w:rPr>
          <w:rFonts w:ascii="Times New Roman" w:hAnsi="Times New Roman" w:cs="Times New Roman"/>
          <w:sz w:val="20"/>
          <w:szCs w:val="20"/>
        </w:rPr>
        <w:t xml:space="preserve"> eredeti példányban készült, amelyből egy példány a szállítót, egy példány </w:t>
      </w:r>
      <w:r w:rsidR="004A0331" w:rsidRPr="0027326C">
        <w:rPr>
          <w:rFonts w:ascii="Times New Roman" w:hAnsi="Times New Roman" w:cs="Times New Roman"/>
          <w:sz w:val="20"/>
          <w:szCs w:val="20"/>
        </w:rPr>
        <w:t xml:space="preserve">pedig </w:t>
      </w:r>
      <w:r w:rsidRPr="0027326C">
        <w:rPr>
          <w:rFonts w:ascii="Times New Roman" w:hAnsi="Times New Roman" w:cs="Times New Roman"/>
          <w:sz w:val="20"/>
          <w:szCs w:val="20"/>
        </w:rPr>
        <w:t>a fenntartót</w:t>
      </w:r>
      <w:r w:rsidR="004A0331" w:rsidRPr="0027326C">
        <w:rPr>
          <w:rFonts w:ascii="Times New Roman" w:hAnsi="Times New Roman" w:cs="Times New Roman"/>
          <w:sz w:val="20"/>
          <w:szCs w:val="20"/>
        </w:rPr>
        <w:t xml:space="preserve"> illeti </w:t>
      </w:r>
      <w:r w:rsidRPr="0027326C">
        <w:rPr>
          <w:rFonts w:ascii="Times New Roman" w:hAnsi="Times New Roman" w:cs="Times New Roman"/>
          <w:sz w:val="20"/>
          <w:szCs w:val="20"/>
        </w:rPr>
        <w:t>meg.</w:t>
      </w:r>
      <w:r w:rsidR="004A0331" w:rsidRPr="0027326C">
        <w:rPr>
          <w:rFonts w:ascii="Times New Roman" w:hAnsi="Times New Roman" w:cs="Times New Roman"/>
          <w:sz w:val="20"/>
          <w:szCs w:val="20"/>
        </w:rPr>
        <w:t xml:space="preserve"> Továbbá jelen szállítási szerződés egy-egy másolati példánya az ellátásra kerülő nevelési-oktatási intézményeket illeti meg.</w:t>
      </w:r>
    </w:p>
    <w:p w14:paraId="23D88115" w14:textId="24238B37" w:rsidR="00975973" w:rsidRPr="0027326C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326C">
        <w:rPr>
          <w:rFonts w:ascii="Times New Roman" w:hAnsi="Times New Roman" w:cs="Times New Roman"/>
          <w:sz w:val="20"/>
          <w:szCs w:val="20"/>
        </w:rPr>
        <w:t>Forró, 20</w:t>
      </w:r>
      <w:r w:rsidR="002E53E0" w:rsidRPr="0027326C">
        <w:rPr>
          <w:rFonts w:ascii="Times New Roman" w:hAnsi="Times New Roman" w:cs="Times New Roman"/>
          <w:sz w:val="20"/>
          <w:szCs w:val="20"/>
        </w:rPr>
        <w:t>21</w:t>
      </w:r>
      <w:r w:rsidR="00F26FD8" w:rsidRPr="0027326C">
        <w:rPr>
          <w:rFonts w:ascii="Times New Roman" w:hAnsi="Times New Roman" w:cs="Times New Roman"/>
          <w:sz w:val="20"/>
          <w:szCs w:val="20"/>
        </w:rPr>
        <w:t>.</w:t>
      </w:r>
      <w:r w:rsidRPr="0027326C">
        <w:rPr>
          <w:rFonts w:ascii="Times New Roman" w:hAnsi="Times New Roman" w:cs="Times New Roman"/>
          <w:sz w:val="20"/>
          <w:szCs w:val="20"/>
        </w:rPr>
        <w:t xml:space="preserve"> év május hónap</w:t>
      </w:r>
      <w:r w:rsidR="00573D82" w:rsidRPr="0027326C">
        <w:rPr>
          <w:rFonts w:ascii="Times New Roman" w:hAnsi="Times New Roman" w:cs="Times New Roman"/>
          <w:sz w:val="20"/>
          <w:szCs w:val="20"/>
        </w:rPr>
        <w:t xml:space="preserve"> </w:t>
      </w:r>
      <w:r w:rsidR="0027326C">
        <w:rPr>
          <w:rFonts w:ascii="Times New Roman" w:hAnsi="Times New Roman" w:cs="Times New Roman"/>
          <w:sz w:val="20"/>
          <w:szCs w:val="20"/>
        </w:rPr>
        <w:t>….</w:t>
      </w:r>
      <w:r w:rsidR="00573D82" w:rsidRPr="0027326C">
        <w:rPr>
          <w:rFonts w:ascii="Times New Roman" w:hAnsi="Times New Roman" w:cs="Times New Roman"/>
          <w:sz w:val="20"/>
          <w:szCs w:val="20"/>
        </w:rPr>
        <w:t>.</w:t>
      </w:r>
      <w:r w:rsidRPr="0027326C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:rsidRPr="0027326C" w14:paraId="42517BB4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3DCBDE6" w14:textId="77777777" w:rsidR="00975973" w:rsidRPr="0027326C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066DEE09" w14:textId="77777777" w:rsidR="00975973" w:rsidRPr="0027326C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51518E45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B037737" w14:textId="77777777" w:rsidR="00975973" w:rsidRPr="0027326C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F01561D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26C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 w:rsidRPr="0027326C"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40CBD0F2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975973" w:rsidSect="00E8776F">
          <w:footerReference w:type="default" r:id="rId11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661BB29F" w14:textId="77777777" w:rsidR="00A45150" w:rsidRDefault="00A45150"/>
    <w:sectPr w:rsidR="00A45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899A" w14:textId="77777777" w:rsidR="007C7A6E" w:rsidRDefault="007C7A6E" w:rsidP="00110256">
      <w:pPr>
        <w:spacing w:after="0" w:line="240" w:lineRule="auto"/>
      </w:pPr>
      <w:r>
        <w:separator/>
      </w:r>
    </w:p>
  </w:endnote>
  <w:endnote w:type="continuationSeparator" w:id="0">
    <w:p w14:paraId="1D51C51D" w14:textId="77777777" w:rsidR="007C7A6E" w:rsidRDefault="007C7A6E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91210"/>
      <w:docPartObj>
        <w:docPartGallery w:val="Page Numbers (Bottom of Page)"/>
        <w:docPartUnique/>
      </w:docPartObj>
    </w:sdtPr>
    <w:sdtEndPr/>
    <w:sdtContent>
      <w:p w14:paraId="57F8BEC2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3E0">
          <w:rPr>
            <w:noProof/>
          </w:rPr>
          <w:t>9</w:t>
        </w:r>
        <w:r>
          <w:fldChar w:fldCharType="end"/>
        </w:r>
      </w:p>
    </w:sdtContent>
  </w:sdt>
  <w:p w14:paraId="7CBB068B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06E61" w14:textId="77777777" w:rsidR="007C7A6E" w:rsidRDefault="007C7A6E" w:rsidP="00110256">
      <w:pPr>
        <w:spacing w:after="0" w:line="240" w:lineRule="auto"/>
      </w:pPr>
      <w:r>
        <w:separator/>
      </w:r>
    </w:p>
  </w:footnote>
  <w:footnote w:type="continuationSeparator" w:id="0">
    <w:p w14:paraId="0CE9C58E" w14:textId="77777777" w:rsidR="007C7A6E" w:rsidRDefault="007C7A6E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3895"/>
    <w:multiLevelType w:val="hybridMultilevel"/>
    <w:tmpl w:val="EA901CDE"/>
    <w:lvl w:ilvl="0" w:tplc="5C6AE984">
      <w:start w:val="1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B5640E5"/>
    <w:multiLevelType w:val="hybridMultilevel"/>
    <w:tmpl w:val="26725D32"/>
    <w:lvl w:ilvl="0" w:tplc="00BCA4A6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10245F"/>
    <w:rsid w:val="00110256"/>
    <w:rsid w:val="00234453"/>
    <w:rsid w:val="0027325D"/>
    <w:rsid w:val="0027326C"/>
    <w:rsid w:val="002B0C0A"/>
    <w:rsid w:val="002E53E0"/>
    <w:rsid w:val="00313ADA"/>
    <w:rsid w:val="00386275"/>
    <w:rsid w:val="003A2A2E"/>
    <w:rsid w:val="00436688"/>
    <w:rsid w:val="004A0331"/>
    <w:rsid w:val="004D4022"/>
    <w:rsid w:val="004F0A1D"/>
    <w:rsid w:val="0053333A"/>
    <w:rsid w:val="00573D82"/>
    <w:rsid w:val="005E00D5"/>
    <w:rsid w:val="005E4BAC"/>
    <w:rsid w:val="006B7377"/>
    <w:rsid w:val="00720823"/>
    <w:rsid w:val="007C7A6E"/>
    <w:rsid w:val="007F053F"/>
    <w:rsid w:val="007F326A"/>
    <w:rsid w:val="00856DF5"/>
    <w:rsid w:val="0086105E"/>
    <w:rsid w:val="0089606E"/>
    <w:rsid w:val="00950A07"/>
    <w:rsid w:val="00975973"/>
    <w:rsid w:val="00981AC6"/>
    <w:rsid w:val="009C315A"/>
    <w:rsid w:val="00A45150"/>
    <w:rsid w:val="00A525A7"/>
    <w:rsid w:val="00A672C5"/>
    <w:rsid w:val="00AD795F"/>
    <w:rsid w:val="00B25C02"/>
    <w:rsid w:val="00BD417E"/>
    <w:rsid w:val="00CE7E40"/>
    <w:rsid w:val="00CF23CF"/>
    <w:rsid w:val="00DE6DE1"/>
    <w:rsid w:val="00E0767D"/>
    <w:rsid w:val="00EA1CDA"/>
    <w:rsid w:val="00EF346D"/>
    <w:rsid w:val="00F2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4B5DF9B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  <w:style w:type="character" w:styleId="Helyrzszveg">
    <w:name w:val="Placeholder Text"/>
    <w:basedOn w:val="Bekezdsalapbettpusa"/>
    <w:uiPriority w:val="99"/>
    <w:semiHidden/>
    <w:rsid w:val="005333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B1A7-CC96-413E-ABC5-73F198AD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2784</Words>
  <Characters>19213</Characters>
  <Application>Microsoft Office Word</Application>
  <DocSecurity>0</DocSecurity>
  <Lines>160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Lajos Varga</cp:lastModifiedBy>
  <cp:revision>9</cp:revision>
  <cp:lastPrinted>2021-05-13T07:39:00Z</cp:lastPrinted>
  <dcterms:created xsi:type="dcterms:W3CDTF">2021-05-13T12:15:00Z</dcterms:created>
  <dcterms:modified xsi:type="dcterms:W3CDTF">2022-03-07T13:59:00Z</dcterms:modified>
</cp:coreProperties>
</file>